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Evento: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XXVI Jornada de Pesquisa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exwnfzstvn5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tijdpo8ytdr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bookmarkStart w:colFirst="0" w:colLast="0" w:name="_heading=h.vyylluaeapgv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TRABALHO EM NEGRITO, CENTRALIZADO, FONTE 12, TIMES NEW ROMAN, CAIXA ALTA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g24ygttfb5o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yy6i0cek2uh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TÍTULO DO TRABALHO EM INGLÊS - TRADUÇÃO DO TÍTULO DO TRABALHO EM INGLÊS, NEGRITO, CENTRALIZADO, TIMES NEW ROMAN FONTE 10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fnttftpv7g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bookmarkStart w:colFirst="0" w:colLast="0" w:name="_heading=h.22vhupcscj1y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(prenome e sobrenome, por extenso, sem abreviaturas) do Primeiro 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009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53rjqhbqv4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b3h4rwhsqqt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As referências do título e autor devem ser digitadas em Fonte Times New Roman 10, espaçamento simples. Informar a referência do título do trabalho. Por exemplo: projeto de pesquisa desenvolvido na Unijuí; trabalho da disciplina xxxx; projeto de extensão realizado no xxxxxxxx….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xylm80s4vohy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que identifique o Primeiro Autor - Bolsista; estudante do curso xxx; professor xxxxxxx.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d7sxdr5g0lm6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que identifica o Autor 2, caso houver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3, caso houver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4, caso houver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5, caso houver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6, caso houver</w:t>
      </w:r>
    </w:p>
    <w:p w:rsidR="00000000" w:rsidDel="00000000" w:rsidP="00000000" w:rsidRDefault="00000000" w:rsidRPr="00000000" w14:paraId="00000011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rtxou4qju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jf1lun2sox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n5j62mlrk3x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O resumo deve ser digitado em espaço simples no mesmo tipo e tamanho de fonte do corpo do trabalho - Times New Roman 12. Na sequência colocam-se as palavras-chave/descritores. Após o resumo, deixar um espaço simples em branco entre o texto e as palavras-chave. 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re1inius3x1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vvaa88eatqj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palavras representativas do conteúdo do trabalho separadas por ponto. de 3 a 5 palavras-chave, separadas por ponto.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sjf1lun2sox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auve41i8q80h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7cu2023n8lu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Tradução do resumo em Inglês. Fonte tamanho 12, sem entrada de parágrafo, espaçamento simples, parágrafo único.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fizlmatk8h5j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ts5aivx2t4x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tradução das palavras em Inglês. Separadas por ponto.</w:t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h2pv07944ta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ncrut7ew0u4p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D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1E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1F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5o3vaezd9m8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rmtumhtp0do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1</w:t>
      </w:r>
    </w:p>
    <w:p w:rsidR="00000000" w:rsidDel="00000000" w:rsidP="00000000" w:rsidRDefault="00000000" w:rsidRPr="00000000" w14:paraId="00000022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23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24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2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rwblzmfqdtj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5o3vaezd9m8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2</w:t>
      </w:r>
    </w:p>
    <w:p w:rsidR="00000000" w:rsidDel="00000000" w:rsidP="00000000" w:rsidRDefault="00000000" w:rsidRPr="00000000" w14:paraId="00000027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28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29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2A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45b1vhqik6zf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k3tok42k3df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2C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2D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2E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e5ynaa02c3a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jrgsq9xg6qkq" w:id="29"/>
      <w:bookmarkEnd w:id="2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3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normas da ABNT.</w:t>
      </w:r>
    </w:p>
    <w:p w:rsidR="00000000" w:rsidDel="00000000" w:rsidP="00000000" w:rsidRDefault="00000000" w:rsidRPr="00000000" w14:paraId="0000003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96"/>
          <w:szCs w:val="96"/>
        </w:rPr>
      </w:pPr>
      <w:bookmarkStart w:colFirst="0" w:colLast="0" w:name="_heading=h.xzh2kwsm2y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O trabalho completo deve ter, no mínimo, 6 páginas e, no máximo,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700.7874015748032" w:left="1700.7874015748032" w:right="1133.8582677165355" w:header="142" w:footer="705.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3650733</wp:posOffset>
          </wp:positionV>
          <wp:extent cx="7559675" cy="1166495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1664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-1076322</wp:posOffset>
          </wp:positionH>
          <wp:positionV relativeFrom="paragraph">
            <wp:posOffset>-90167</wp:posOffset>
          </wp:positionV>
          <wp:extent cx="7560310" cy="1564005"/>
          <wp:effectExtent b="0" l="0" r="0" t="0"/>
          <wp:wrapSquare wrapText="bothSides" distB="0" distT="0" distL="0" distR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1564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5368F6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5368F6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5368F6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5368F6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0r5qnsBTsfZFHcCTk0rxHr1HJQ==">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2020-04-24T20:10:00Z</dcterms:created>
  <dc:creator>padrao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